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D7FE1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0D7FE1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5D8FEEB9" w:rsidR="00E57603" w:rsidRPr="00842718" w:rsidRDefault="005708D4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Comisión de Música y Alabanza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524E716C" w:rsidR="00E57603" w:rsidRPr="00842718" w:rsidRDefault="000D7FE1" w:rsidP="00E911BF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noProof/>
              </w:rPr>
              <w:drawing>
                <wp:inline distT="0" distB="0" distL="0" distR="0" wp14:anchorId="26623073" wp14:editId="290DCE61">
                  <wp:extent cx="1160060" cy="840410"/>
                  <wp:effectExtent l="0" t="0" r="2540" b="0"/>
                  <wp:docPr id="174646653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466536" name="Imagen 174646653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39" b="13616"/>
                          <a:stretch/>
                        </pic:blipFill>
                        <pic:spPr bwMode="auto">
                          <a:xfrm>
                            <a:off x="0" y="0"/>
                            <a:ext cx="1176775" cy="852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FE1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2265E2CB" w:rsidR="00E57603" w:rsidRPr="00842718" w:rsidRDefault="000D7FE1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>Loca</w:t>
                </w:r>
                <w:r w:rsidR="00DB0B7B">
                  <w:rPr>
                    <w:rFonts w:ascii="Source Sans Pro" w:hAnsi="Source Sans Pro"/>
                    <w:sz w:val="28"/>
                    <w:szCs w:val="28"/>
                  </w:rPr>
                  <w:t>l</w:t>
                </w:r>
                <w:r w:rsidR="005708D4">
                  <w:rPr>
                    <w:rFonts w:ascii="Source Sans Pro" w:hAnsi="Source Sans Pro"/>
                    <w:sz w:val="28"/>
                    <w:szCs w:val="28"/>
                  </w:rPr>
                  <w:t>-202</w:t>
                </w:r>
                <w:r w:rsidR="00EE393C">
                  <w:rPr>
                    <w:rFonts w:ascii="Source Sans Pro" w:hAnsi="Source Sans Pro"/>
                    <w:sz w:val="28"/>
                    <w:szCs w:val="28"/>
                  </w:rPr>
                  <w:t>_</w:t>
                </w:r>
                <w:r w:rsidR="00DD62F3">
                  <w:rPr>
                    <w:rFonts w:ascii="Source Sans Pro" w:hAnsi="Source Sans Pro"/>
                    <w:sz w:val="28"/>
                    <w:szCs w:val="28"/>
                  </w:rPr>
                  <w:t>.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0D7FE1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EF6FB4C" w14:textId="6257D4BD" w:rsidR="005708D4" w:rsidRPr="00842718" w:rsidRDefault="005708D4" w:rsidP="004C06C6">
            <w:pPr>
              <w:rPr>
                <w:rFonts w:ascii="Source Sans Pro" w:hAnsi="Source Sans Pro"/>
              </w:rPr>
            </w:pPr>
            <w:r w:rsidRPr="005708D4">
              <w:rPr>
                <w:rFonts w:ascii="Source Sans Pro" w:hAnsi="Source Sans Pro"/>
                <w:b/>
                <w:bCs/>
              </w:rPr>
              <w:t>Art. 463 OBJETIVO.</w:t>
            </w:r>
            <w:r w:rsidRPr="005708D4">
              <w:rPr>
                <w:rFonts w:ascii="Source Sans Pro" w:hAnsi="Source Sans Pro"/>
              </w:rPr>
              <w:t xml:space="preserve"> Definirá los lineamientos e implementará un programa nacional de música y alabanza, estableciendo los criterios de calidad de la música e </w:t>
            </w:r>
            <w:proofErr w:type="spellStart"/>
            <w:r w:rsidRPr="005708D4">
              <w:rPr>
                <w:rFonts w:ascii="Source Sans Pro" w:hAnsi="Source Sans Pro"/>
              </w:rPr>
              <w:t>himnología</w:t>
            </w:r>
            <w:proofErr w:type="spellEnd"/>
            <w:r w:rsidRPr="005708D4">
              <w:rPr>
                <w:rFonts w:ascii="Source Sans Pro" w:hAnsi="Source Sans Pro"/>
              </w:rPr>
              <w:t xml:space="preserve"> a usarse, y los requisitos, aptitudes y perfil que deberán reunir los ministros de música.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0D7FE1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0D7FE1" w:rsidRPr="00254103" w14:paraId="40C129E8" w14:textId="77777777" w:rsidTr="00254103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254103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514BF20A" w:rsidR="009B3F37" w:rsidRPr="004D4C52" w:rsidRDefault="005708D4" w:rsidP="00F74B1B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Que</w:t>
            </w:r>
            <w:r w:rsidR="000D7FE1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, por lo menos, el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3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0% de los </w:t>
            </w:r>
            <w:r w:rsidR="000D7FE1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hermanos que participan en el ministerio de Música y Alabanza de la Iglesia Local estén siendo capacitados en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el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Programa Integral de Formación </w:t>
            </w:r>
            <w:r w:rsidR="000D7FE1" w:rsidRPr="000D7FE1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durante el año 202</w:t>
            </w:r>
            <w:r w:rsidR="00EE393C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_</w:t>
            </w:r>
            <w:r w:rsidR="000D7FE1" w:rsidRPr="000D7FE1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0388D9A2" w:rsidR="009B3F37" w:rsidRPr="004D4C52" w:rsidRDefault="00976178" w:rsidP="00F74B1B">
            <w:pPr>
              <w:ind w:right="3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Porcentaje </w:t>
            </w:r>
            <w:r w:rsidR="000D7FE1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hermanos que participan en el ministerio de Música y Alabanza que fueron capacitados en el 202</w:t>
            </w:r>
            <w:r w:rsidR="00EE393C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_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.</w:t>
            </w:r>
          </w:p>
        </w:tc>
        <w:tc>
          <w:tcPr>
            <w:tcW w:w="2596" w:type="dxa"/>
            <w:vAlign w:val="center"/>
          </w:tcPr>
          <w:p w14:paraId="11428A52" w14:textId="761F47AE" w:rsidR="009B3F37" w:rsidRPr="004D4C52" w:rsidRDefault="00976178" w:rsidP="00F74B1B">
            <w:pPr>
              <w:ind w:right="75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(Número </w:t>
            </w:r>
            <w:r w:rsidR="000D7FE1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hermanos que participan en el ministerio de Música y Alabanza que fueron capacitados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/ Número total de </w:t>
            </w:r>
            <w:r w:rsidR="000D7FE1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hermanos que participan en el ministerio de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Música y </w:t>
            </w:r>
            <w:r w:rsidR="000D7FE1"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Alabanza) *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100</w:t>
            </w:r>
          </w:p>
        </w:tc>
      </w:tr>
      <w:tr w:rsidR="000D7FE1" w:rsidRPr="00254103" w14:paraId="3DDF08D1" w14:textId="77777777" w:rsidTr="0025410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F1685D" w:rsidRPr="00254103" w:rsidRDefault="00F1685D" w:rsidP="00DF181F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1365DAF0" w:rsidR="00F1685D" w:rsidRPr="004D4C52" w:rsidRDefault="00C90C3B" w:rsidP="00F74B1B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Que, durante el año, la </w:t>
            </w:r>
            <w:r>
              <w:rPr>
                <w:color w:val="404040" w:themeColor="text1" w:themeTint="BF"/>
              </w:rPr>
              <w:t>Comisión Local de Música y Alabanza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implemente para la Iglesia Local un</w:t>
            </w:r>
            <w:r w:rsidR="00C951D4"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plan de trabajo basado en los lineamientos Nacionales de la Comisión Nacional de Música y Alabanza</w:t>
            </w:r>
            <w:r w:rsidR="00DB0B7B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69DC6282" w:rsidR="00F1685D" w:rsidRPr="004D4C52" w:rsidRDefault="00C90C3B" w:rsidP="00F7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"/>
              <w:jc w:val="both"/>
              <w:rPr>
                <w:rFonts w:ascii="Source Sans Pro" w:hAnsi="Source Sans Pro"/>
                <w:color w:val="000000"/>
                <w:sz w:val="20"/>
                <w:szCs w:val="20"/>
              </w:rPr>
            </w:pP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Se implemento un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plan de trabajo basado en los lineamientos Nacionales</w:t>
            </w:r>
            <w:r w:rsidR="00F346EC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durante el año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.</w:t>
            </w:r>
          </w:p>
        </w:tc>
        <w:tc>
          <w:tcPr>
            <w:tcW w:w="2596" w:type="dxa"/>
            <w:vAlign w:val="center"/>
          </w:tcPr>
          <w:p w14:paraId="74D8D7E3" w14:textId="776AB485" w:rsidR="00F1685D" w:rsidRPr="004D4C52" w:rsidRDefault="00C90C3B" w:rsidP="00F74B1B">
            <w:pPr>
              <w:ind w:right="75"/>
              <w:jc w:val="both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Si o No.</w:t>
            </w:r>
          </w:p>
        </w:tc>
      </w:tr>
      <w:tr w:rsidR="00C90C3B" w:rsidRPr="00254103" w14:paraId="0FBF4F0C" w14:textId="77777777" w:rsidTr="0025410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240B1E18" w:rsidR="00C90C3B" w:rsidRPr="00254103" w:rsidRDefault="00C90C3B" w:rsidP="00C90C3B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t>Meta 3</w:t>
            </w:r>
          </w:p>
        </w:tc>
        <w:tc>
          <w:tcPr>
            <w:tcW w:w="3544" w:type="dxa"/>
            <w:vAlign w:val="center"/>
          </w:tcPr>
          <w:p w14:paraId="1E6CC1C8" w14:textId="1DF81F73" w:rsidR="00C90C3B" w:rsidRPr="004D4C52" w:rsidRDefault="00C90C3B" w:rsidP="00C9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Que,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al término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del año, la Iglesia Local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conozcan e implemente el uso d</w:t>
            </w:r>
            <w:r w:rsidRPr="00C90C3B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el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 himnario metodista con letra y música en versión digital e </w:t>
            </w:r>
            <w:r w:rsidRPr="004D4C52">
              <w:rPr>
                <w:rFonts w:ascii="Source Sans Pro" w:hAnsi="Source Sans Pro"/>
                <w:i/>
                <w:color w:val="404040"/>
                <w:sz w:val="20"/>
                <w:szCs w:val="20"/>
              </w:rPr>
              <w:t>impreso, así como las grabaciones en MP3.</w:t>
            </w:r>
          </w:p>
        </w:tc>
        <w:tc>
          <w:tcPr>
            <w:tcW w:w="3118" w:type="dxa"/>
            <w:gridSpan w:val="2"/>
            <w:vAlign w:val="center"/>
          </w:tcPr>
          <w:p w14:paraId="4D52D3C5" w14:textId="2CE0BD72" w:rsidR="00C90C3B" w:rsidRPr="004D4C52" w:rsidRDefault="00C90C3B" w:rsidP="00C90C3B">
            <w:pPr>
              <w:ind w:right="34"/>
              <w:jc w:val="both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Se </w:t>
            </w:r>
            <w:r w:rsidR="00F346EC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dio a conocer e implementó el </w:t>
            </w:r>
            <w:r w:rsidR="00F346EC" w:rsidRPr="00F346EC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himnario metodista con letra y música en versión digital e impreso, así como las grabaciones en MP3 en el 202</w:t>
            </w:r>
            <w:r w:rsidR="00EE393C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_</w:t>
            </w:r>
            <w:r w:rsidR="00F346EC" w:rsidRPr="00F346EC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.</w:t>
            </w:r>
          </w:p>
        </w:tc>
        <w:tc>
          <w:tcPr>
            <w:tcW w:w="2596" w:type="dxa"/>
            <w:vAlign w:val="center"/>
          </w:tcPr>
          <w:p w14:paraId="7D931CA8" w14:textId="02ED50E8" w:rsidR="00C90C3B" w:rsidRPr="004D4C52" w:rsidRDefault="00C90C3B" w:rsidP="00C90C3B">
            <w:pPr>
              <w:ind w:right="75"/>
              <w:jc w:val="both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Si o No.</w:t>
            </w:r>
          </w:p>
        </w:tc>
      </w:tr>
      <w:tr w:rsidR="000D7FE1" w:rsidRPr="00254103" w14:paraId="274DE5BB" w14:textId="77777777" w:rsidTr="0025410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8AF6773" w14:textId="7F1961B8" w:rsidR="00F74B1B" w:rsidRPr="00254103" w:rsidRDefault="004D4C52" w:rsidP="00F74B1B">
            <w:pPr>
              <w:ind w:left="113"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254103">
              <w:rPr>
                <w:rFonts w:ascii="Source Sans Pro" w:hAnsi="Source Sans Pro"/>
                <w:sz w:val="18"/>
                <w:szCs w:val="18"/>
              </w:rPr>
              <w:t xml:space="preserve">Meta </w:t>
            </w:r>
            <w:r w:rsidR="00F346EC">
              <w:rPr>
                <w:rFonts w:ascii="Source Sans Pro" w:hAnsi="Source Sans Pro"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14:paraId="6C20717A" w14:textId="2C2090A6" w:rsidR="00F74B1B" w:rsidRPr="004D4C52" w:rsidRDefault="00F74B1B" w:rsidP="00F74B1B">
            <w:pPr>
              <w:ind w:right="-106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33AE5932" w14:textId="7859FFCD" w:rsidR="00F74B1B" w:rsidRPr="004D4C52" w:rsidRDefault="00F74B1B" w:rsidP="00F74B1B">
            <w:pPr>
              <w:ind w:right="34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color w:val="000000" w:themeColor="text1"/>
                <w:sz w:val="20"/>
                <w:szCs w:val="20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42A0A104" w14:textId="2FB750F6" w:rsidR="00F74B1B" w:rsidRPr="004D4C52" w:rsidRDefault="00F74B1B" w:rsidP="00F7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75"/>
              <w:jc w:val="both"/>
              <w:rPr>
                <w:rFonts w:ascii="Source Sans Pro" w:eastAsia="Calibri" w:hAnsi="Source Sans Pro" w:cs="Calibri"/>
                <w:color w:val="3C3C3C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Si o No</w:t>
            </w:r>
          </w:p>
        </w:tc>
      </w:tr>
    </w:tbl>
    <w:bookmarkEnd w:id="0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11EDB2CA" w14:textId="77777777" w:rsidR="00997C5D" w:rsidRDefault="00997C5D" w:rsidP="00997C5D">
      <w:pPr>
        <w:tabs>
          <w:tab w:val="left" w:pos="1560"/>
        </w:tabs>
      </w:pPr>
    </w:p>
    <w:p w14:paraId="39AFF791" w14:textId="77777777" w:rsidR="004D4C52" w:rsidRPr="001A1A7A" w:rsidRDefault="004D4C52" w:rsidP="004D4C52"/>
    <w:p w14:paraId="376F5DE5" w14:textId="4A11B8CB" w:rsidR="004D4C52" w:rsidRPr="00997C5D" w:rsidRDefault="004D4C52" w:rsidP="00997C5D">
      <w:pPr>
        <w:tabs>
          <w:tab w:val="left" w:pos="1560"/>
        </w:tabs>
        <w:sectPr w:rsidR="004D4C52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4AABF3A4" w:rsidR="00C022AA" w:rsidRPr="00842718" w:rsidRDefault="005708D4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Comisión de Música y Alabanza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3BAD294A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EE393C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Local-202_.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0D4BF6E1" w:rsidR="00AE23DF" w:rsidRPr="00842718" w:rsidRDefault="00F346EC" w:rsidP="004D4C5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Que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, por lo menos, el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3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0% de los 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hermanos que participan en el ministerio de Música y Alabanza de la Iglesia Local estén siendo capacitados en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el 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Programa Integral de Formación </w:t>
            </w:r>
            <w:r w:rsidRPr="000D7FE1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durante el año 202</w:t>
            </w:r>
            <w:r w:rsidR="00EE393C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_</w:t>
            </w:r>
            <w:r w:rsidRPr="000D7FE1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0B396A63" w14:textId="0C2DDB3B" w:rsidR="00302C14" w:rsidRPr="00842718" w:rsidRDefault="00302C14" w:rsidP="000368BC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B31183" w14:textId="3850BB4A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B3953F" w14:textId="45B127CD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7176BE" w14:textId="313126FB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3E51D3C" w14:textId="2414CE08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1E9137B6" w14:textId="7054280B" w:rsidR="00302C14" w:rsidRPr="00842718" w:rsidRDefault="00302C14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130CDF" w14:textId="77777777" w:rsidR="00302C14" w:rsidRPr="00842718" w:rsidRDefault="00302C14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9E192FE" w14:textId="3573560C" w:rsidR="00302C14" w:rsidRPr="00842718" w:rsidRDefault="00302C14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4DD0D4CB" w14:textId="738AF8AF" w:rsidR="00302C14" w:rsidRPr="00842718" w:rsidRDefault="00302C14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F804443" w14:textId="564015A3" w:rsidR="00302C14" w:rsidRPr="00842718" w:rsidRDefault="00302C14" w:rsidP="00302C14">
            <w:pPr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32023AE2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0ED12C54" w14:textId="77777777" w:rsidR="006C744D" w:rsidRPr="00842718" w:rsidRDefault="006C744D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9E3BCE" w14:textId="77777777" w:rsidR="006C744D" w:rsidRPr="00842718" w:rsidRDefault="006C744D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6690489" w14:textId="77777777" w:rsidR="006C744D" w:rsidRPr="00842718" w:rsidRDefault="006C744D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55DFC62C" w14:textId="77777777" w:rsidR="006C744D" w:rsidRPr="0084271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04C26DFD" w14:textId="77777777" w:rsidR="006C744D" w:rsidRPr="00842718" w:rsidRDefault="006C744D" w:rsidP="00302C14">
            <w:pPr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1A943316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21E43D99" w14:textId="77777777" w:rsidR="006C744D" w:rsidRPr="00842718" w:rsidRDefault="006C744D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1BE6E8" w14:textId="77777777" w:rsidR="006C744D" w:rsidRPr="00842718" w:rsidRDefault="006C744D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5762154" w14:textId="77777777" w:rsidR="006C744D" w:rsidRPr="00842718" w:rsidRDefault="006C744D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7FE9858E" w14:textId="77777777" w:rsidR="006C744D" w:rsidRPr="0084271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3CB583F5" w14:textId="77777777" w:rsidR="006C744D" w:rsidRPr="00842718" w:rsidRDefault="006C744D" w:rsidP="00302C14">
            <w:pPr>
              <w:rPr>
                <w:rFonts w:ascii="Source Sans Pro" w:hAnsi="Source Sans Pro"/>
                <w:sz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10082340" w:rsidR="00434FDE" w:rsidRPr="00842718" w:rsidRDefault="00F346EC" w:rsidP="004D4C5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Que, durante el año, la </w:t>
            </w:r>
            <w:r>
              <w:rPr>
                <w:color w:val="404040" w:themeColor="text1" w:themeTint="BF"/>
              </w:rPr>
              <w:t>Comisión Local de Música y Alabanza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implemente para la Iglesia Local un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plan de trabajo basado en los lineamientos Nacionales de la Comisión Nacional de Música y Alabanza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.</w:t>
            </w: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D06B0" w:rsidRPr="00842718" w14:paraId="78C4253C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7904634" w14:textId="51D5AD26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E226AA" w14:textId="4B9FCC59" w:rsidR="00ED06B0" w:rsidRPr="00842718" w:rsidRDefault="00ED06B0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2F1FF35" w14:textId="0E897D7D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EA60730" w14:textId="4433B3E7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26E9E85" w14:textId="67911731" w:rsidR="00ED06B0" w:rsidRPr="00842718" w:rsidRDefault="00ED06B0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4733E7C5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886D12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77777777" w:rsidR="006C744D" w:rsidRPr="00842718" w:rsidRDefault="006C744D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77777777" w:rsidR="006C744D" w:rsidRPr="00842718" w:rsidRDefault="006C744D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5CA3BFB0" w:rsidR="0054166B" w:rsidRPr="00842718" w:rsidRDefault="00F346EC" w:rsidP="004D4C5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Que, </w:t>
            </w:r>
            <w:r w:rsidRPr="004D4C52">
              <w:rPr>
                <w:rFonts w:ascii="Source Sans Pro" w:hAnsi="Source Sans Pro"/>
                <w:color w:val="404040"/>
                <w:sz w:val="20"/>
                <w:szCs w:val="20"/>
              </w:rPr>
              <w:t>al término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del año, la Iglesia Local</w:t>
            </w:r>
            <w:r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 xml:space="preserve"> </w:t>
            </w:r>
            <w:r w:rsidRPr="004D4C52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conozcan e implemente el uso d</w:t>
            </w:r>
            <w:r w:rsidRPr="00C90C3B">
              <w:rPr>
                <w:rFonts w:ascii="Source Sans Pro" w:eastAsia="Calibri" w:hAnsi="Source Sans Pro" w:cs="Calibri"/>
                <w:color w:val="404040"/>
                <w:sz w:val="20"/>
                <w:szCs w:val="20"/>
              </w:rPr>
              <w:t>el</w:t>
            </w:r>
            <w:r w:rsidRPr="004D4C52">
              <w:rPr>
                <w:rFonts w:ascii="Source Sans Pro" w:eastAsia="Calibri" w:hAnsi="Source Sans Pro" w:cs="Calibri"/>
                <w:i/>
                <w:color w:val="404040"/>
                <w:sz w:val="20"/>
                <w:szCs w:val="20"/>
              </w:rPr>
              <w:t xml:space="preserve"> himnario metodista con letra y música en versión digital e </w:t>
            </w:r>
            <w:r w:rsidRPr="004D4C52">
              <w:rPr>
                <w:rFonts w:ascii="Source Sans Pro" w:hAnsi="Source Sans Pro"/>
                <w:i/>
                <w:color w:val="404040"/>
                <w:sz w:val="20"/>
                <w:szCs w:val="20"/>
              </w:rPr>
              <w:t>impreso, así como las grabaciones en MP3.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53E8732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D576C9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3ACCE4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CD338CC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E36A8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570AB3A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65832C" w14:textId="77777777" w:rsidR="006C744D" w:rsidRPr="00842718" w:rsidRDefault="006C744D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3766042E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FBB2057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8D49C53" w14:textId="77777777" w:rsidR="006C744D" w:rsidRPr="00842718" w:rsidRDefault="006C744D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p w14:paraId="015BB0FB" w14:textId="64088BFD" w:rsidR="001F2540" w:rsidRDefault="001F2540"/>
    <w:p w14:paraId="78C7A31A" w14:textId="77777777" w:rsidR="0054166B" w:rsidRDefault="0054166B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D4C52" w:rsidRPr="00842718" w14:paraId="194F7847" w14:textId="77777777" w:rsidTr="00FF7FB2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2761E1C" w14:textId="79A63C47" w:rsidR="004D4C52" w:rsidRPr="00842718" w:rsidRDefault="004D4C52" w:rsidP="00FF7FB2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Meta </w:t>
            </w:r>
            <w:r w:rsidR="00F346EC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86DD9F6" w14:textId="0E612CC3" w:rsidR="004D4C52" w:rsidRPr="00842718" w:rsidRDefault="004D4C52" w:rsidP="00FF7FB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D4C52">
              <w:rPr>
                <w:rFonts w:ascii="Source Sans Pro" w:hAnsi="Source Sans Pro"/>
                <w:color w:val="000000" w:themeColor="text1"/>
                <w:kern w:val="0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4D4C52" w:rsidRPr="00842718" w14:paraId="3DC1E8B3" w14:textId="77777777" w:rsidTr="00FF7FB2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18C60154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F2DBC91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18A80AB4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1AF50F8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D4C52" w:rsidRPr="00842718" w14:paraId="3C4157BF" w14:textId="77777777" w:rsidTr="00FF7FB2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308F41E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8A129F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90A91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174E57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2254E81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D4C52" w:rsidRPr="00842718" w14:paraId="32ECE14D" w14:textId="77777777" w:rsidTr="00FF7FB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31D00CA9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8273CF" w14:textId="77777777" w:rsidR="004D4C52" w:rsidRPr="00842718" w:rsidRDefault="004D4C52" w:rsidP="00FF7FB2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48A17975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5BD4C40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7A232FC7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D4C52" w:rsidRPr="00842718" w14:paraId="4CA8689D" w14:textId="77777777" w:rsidTr="00FF7FB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3D682209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EE9114" w14:textId="77777777" w:rsidR="004D4C52" w:rsidRPr="00842718" w:rsidRDefault="004D4C52" w:rsidP="00FF7FB2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014095FE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25C6F011" w14:textId="77777777" w:rsidR="004D4C52" w:rsidRPr="00842718" w:rsidRDefault="004D4C52" w:rsidP="00FF7FB2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BF477E5" w14:textId="77777777" w:rsidR="004D4C52" w:rsidRPr="00842718" w:rsidRDefault="004D4C52" w:rsidP="00FF7FB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8976122" w14:textId="77777777" w:rsidR="004D4C52" w:rsidRPr="00842718" w:rsidRDefault="004D4C52"/>
    <w:p w14:paraId="0E6BC76D" w14:textId="77777777" w:rsidR="0099241F" w:rsidRDefault="0099241F" w:rsidP="00247E35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p w14:paraId="19415087" w14:textId="77777777" w:rsidR="00DB0B7B" w:rsidRPr="001A1A7A" w:rsidRDefault="00DB0B7B" w:rsidP="00DB0B7B"/>
    <w:p w14:paraId="79BB1BD0" w14:textId="77777777" w:rsidR="00DB0B7B" w:rsidRPr="00666FBA" w:rsidRDefault="00DB0B7B" w:rsidP="00DB0B7B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1A26F36D" w14:textId="77777777" w:rsidR="00DB0B7B" w:rsidRPr="00666FBA" w:rsidRDefault="00DB0B7B" w:rsidP="00DB0B7B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63554F9F" w14:textId="77777777" w:rsidR="00DB0B7B" w:rsidRPr="00666FBA" w:rsidRDefault="00DB0B7B" w:rsidP="00DB0B7B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</w:p>
    <w:p w14:paraId="1359471F" w14:textId="77777777" w:rsidR="00066DE3" w:rsidRPr="00E40F36" w:rsidRDefault="00066DE3" w:rsidP="00247E35">
      <w:pPr>
        <w:autoSpaceDE w:val="0"/>
        <w:autoSpaceDN w:val="0"/>
        <w:adjustRightInd w:val="0"/>
        <w:spacing w:after="0"/>
        <w:jc w:val="center"/>
        <w:rPr>
          <w:rFonts w:ascii="Source Sans Pro" w:hAnsi="Source Sans Pro" w:cs="Calibri"/>
          <w:i/>
          <w:iCs/>
          <w:color w:val="3D3D3D"/>
          <w:sz w:val="24"/>
          <w:szCs w:val="24"/>
          <w:lang w:val="en-US"/>
        </w:rPr>
      </w:pPr>
    </w:p>
    <w:sectPr w:rsidR="00066DE3" w:rsidRPr="00E40F36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60001" w14:textId="77777777" w:rsidR="008F14F9" w:rsidRDefault="008F14F9" w:rsidP="00717FF6">
      <w:pPr>
        <w:spacing w:after="0" w:line="240" w:lineRule="auto"/>
      </w:pPr>
      <w:r>
        <w:separator/>
      </w:r>
    </w:p>
  </w:endnote>
  <w:endnote w:type="continuationSeparator" w:id="0">
    <w:p w14:paraId="3F9B4198" w14:textId="77777777" w:rsidR="008F14F9" w:rsidRDefault="008F14F9" w:rsidP="00717FF6">
      <w:pPr>
        <w:spacing w:after="0" w:line="240" w:lineRule="auto"/>
      </w:pPr>
      <w:r>
        <w:continuationSeparator/>
      </w:r>
    </w:p>
  </w:endnote>
  <w:endnote w:type="continuationNotice" w:id="1">
    <w:p w14:paraId="4D2BD541" w14:textId="77777777" w:rsidR="008F14F9" w:rsidRDefault="008F1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26E01" w14:textId="47E90092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EE393C">
          <w:rPr>
            <w:sz w:val="18"/>
            <w:szCs w:val="18"/>
          </w:rPr>
          <w:t>Local-202_.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36EF" w14:textId="1A618F84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EE393C">
          <w:rPr>
            <w:sz w:val="20"/>
            <w:szCs w:val="20"/>
          </w:rPr>
          <w:t>Local-202_.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513AD" w14:textId="77777777" w:rsidR="008F14F9" w:rsidRDefault="008F14F9" w:rsidP="00717FF6">
      <w:pPr>
        <w:spacing w:after="0" w:line="240" w:lineRule="auto"/>
      </w:pPr>
      <w:r>
        <w:separator/>
      </w:r>
    </w:p>
  </w:footnote>
  <w:footnote w:type="continuationSeparator" w:id="0">
    <w:p w14:paraId="4CF7DD16" w14:textId="77777777" w:rsidR="008F14F9" w:rsidRDefault="008F14F9" w:rsidP="00717FF6">
      <w:pPr>
        <w:spacing w:after="0" w:line="240" w:lineRule="auto"/>
      </w:pPr>
      <w:r>
        <w:continuationSeparator/>
      </w:r>
    </w:p>
  </w:footnote>
  <w:footnote w:type="continuationNotice" w:id="1">
    <w:p w14:paraId="2650676A" w14:textId="77777777" w:rsidR="008F14F9" w:rsidRDefault="008F14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D7FE1"/>
    <w:rsid w:val="000E400E"/>
    <w:rsid w:val="000F1E9A"/>
    <w:rsid w:val="000F570D"/>
    <w:rsid w:val="000F58B5"/>
    <w:rsid w:val="001159CE"/>
    <w:rsid w:val="00121B01"/>
    <w:rsid w:val="001260E1"/>
    <w:rsid w:val="00127E42"/>
    <w:rsid w:val="001355D1"/>
    <w:rsid w:val="0013577E"/>
    <w:rsid w:val="00135A55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4103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26AD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D4C52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1967"/>
    <w:rsid w:val="00555344"/>
    <w:rsid w:val="00555AD6"/>
    <w:rsid w:val="0057026B"/>
    <w:rsid w:val="0057065F"/>
    <w:rsid w:val="005708D4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22FE"/>
    <w:rsid w:val="00725E86"/>
    <w:rsid w:val="007271F2"/>
    <w:rsid w:val="00730340"/>
    <w:rsid w:val="007336C0"/>
    <w:rsid w:val="00744699"/>
    <w:rsid w:val="00745FFD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03CC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4F9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76178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544FA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0C3B"/>
    <w:rsid w:val="00C910D8"/>
    <w:rsid w:val="00C93283"/>
    <w:rsid w:val="00C951D4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1414"/>
    <w:rsid w:val="00D6451B"/>
    <w:rsid w:val="00D6631B"/>
    <w:rsid w:val="00D73397"/>
    <w:rsid w:val="00D87A4B"/>
    <w:rsid w:val="00DA709D"/>
    <w:rsid w:val="00DB0B7B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93C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46EC"/>
    <w:rsid w:val="00F36464"/>
    <w:rsid w:val="00F42DE7"/>
    <w:rsid w:val="00F47A77"/>
    <w:rsid w:val="00F5677E"/>
    <w:rsid w:val="00F669DA"/>
    <w:rsid w:val="00F717A1"/>
    <w:rsid w:val="00F74B1B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7626E"/>
    <w:rsid w:val="001A54C3"/>
    <w:rsid w:val="002D6CE5"/>
    <w:rsid w:val="003263A6"/>
    <w:rsid w:val="003F78E7"/>
    <w:rsid w:val="00426ADE"/>
    <w:rsid w:val="00813BAA"/>
    <w:rsid w:val="00AD7234"/>
    <w:rsid w:val="00AF1802"/>
    <w:rsid w:val="00B1589A"/>
    <w:rsid w:val="00CA0078"/>
    <w:rsid w:val="00CD7A07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Música y Alabanza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Música y Alabanza</dc:title>
  <dc:subject>Local-202_.</dc:subject>
  <dc:creator>Carlos Samuel Flores</dc:creator>
  <cp:keywords/>
  <dc:description/>
  <cp:lastModifiedBy>Enrique Machorro Ledo</cp:lastModifiedBy>
  <cp:revision>2</cp:revision>
  <cp:lastPrinted>2023-01-23T23:29:00Z</cp:lastPrinted>
  <dcterms:created xsi:type="dcterms:W3CDTF">2024-11-05T03:49:00Z</dcterms:created>
  <dcterms:modified xsi:type="dcterms:W3CDTF">2024-11-05T03:49:00Z</dcterms:modified>
</cp:coreProperties>
</file>